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3DD8615" w14:textId="28C42BD6" w:rsidR="00435281" w:rsidRPr="00323CB6" w:rsidRDefault="00FA5F09" w:rsidP="00323CB6">
      <w:r>
        <w:rPr>
          <w:noProof/>
        </w:rPr>
        <w:drawing>
          <wp:anchor distT="0" distB="0" distL="114300" distR="114300" simplePos="0" relativeHeight="251658240" behindDoc="1" locked="0" layoutInCell="1" allowOverlap="1" wp14:anchorId="552ABB20" wp14:editId="6FDD5C82">
            <wp:simplePos x="0" y="0"/>
            <wp:positionH relativeFrom="column">
              <wp:posOffset>-1270</wp:posOffset>
            </wp:positionH>
            <wp:positionV relativeFrom="paragraph">
              <wp:posOffset>0</wp:posOffset>
            </wp:positionV>
            <wp:extent cx="7772400" cy="10057765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7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pict w14:anchorId="146DD901">
          <v:shapetype id="_x0000_t202" coordsize="21600,21600" o:spt="202" path="m,l,21600r21600,l21600,xe">
            <v:stroke joinstyle="miter"/>
            <v:path gradientshapeok="t" o:connecttype="rect"/>
          </v:shapetype>
          <v:shape id="_x0000_s1084" type="#_x0000_t202" style="position:absolute;margin-left:35.05pt;margin-top:479.55pt;width:129.6pt;height:43.2pt;z-index:251688960;mso-position-horizontal-relative:text;mso-position-vertical-relative:text" filled="f" fillcolor="#923743" stroked="f">
            <v:textbox style="mso-next-textbox:#_x0000_s1084" inset="0,0,0,0">
              <w:txbxContent>
                <w:p w14:paraId="3160B8DF" w14:textId="77777777" w:rsidR="00B9572B" w:rsidRPr="008D6AB5" w:rsidRDefault="008D6AB5" w:rsidP="003D3CA8">
                  <w:pPr>
                    <w:rPr>
                      <w:rFonts w:ascii="Alberta" w:hAnsi="Alberta" w:cs="Poppins Medium"/>
                      <w:color w:val="FDCD08"/>
                      <w:sz w:val="80"/>
                      <w:szCs w:val="80"/>
                    </w:rPr>
                  </w:pPr>
                  <w:r>
                    <w:rPr>
                      <w:rFonts w:ascii="Alberta" w:eastAsia="SimSun" w:hAnsi="Alberta" w:cs="Poppins Medium"/>
                      <w:color w:val="FDCD08"/>
                      <w:sz w:val="80"/>
                      <w:szCs w:val="80"/>
                    </w:rPr>
                    <w:t>20XX</w:t>
                  </w:r>
                </w:p>
              </w:txbxContent>
            </v:textbox>
          </v:shape>
        </w:pict>
      </w:r>
      <w:r>
        <w:rPr>
          <w:noProof/>
        </w:rPr>
        <w:pict w14:anchorId="01F164C1">
          <v:shape id="_x0000_s1085" type="#_x0000_t202" style="position:absolute;margin-left:36.7pt;margin-top:457.2pt;width:129.6pt;height:25.2pt;z-index:251689984;mso-position-horizontal-relative:text;mso-position-vertical-relative:text" filled="f" fillcolor="#923743" stroked="f">
            <v:textbox style="mso-next-textbox:#_x0000_s1085" inset="0,0,0,0">
              <w:txbxContent>
                <w:p w14:paraId="49649C57" w14:textId="77777777" w:rsidR="00B9572B" w:rsidRPr="003D3CA8" w:rsidRDefault="003D3CA8" w:rsidP="003D3CA8">
                  <w:pPr>
                    <w:rPr>
                      <w:rFonts w:ascii="Alberta" w:hAnsi="Alberta" w:cs="Poppins Medium"/>
                      <w:color w:val="FFFFFF" w:themeColor="background1"/>
                      <w:sz w:val="44"/>
                      <w:szCs w:val="44"/>
                    </w:rPr>
                  </w:pPr>
                  <w:r w:rsidRPr="003D3CA8">
                    <w:rPr>
                      <w:rFonts w:ascii="Alberta" w:eastAsia="SimSun" w:hAnsi="Alberta" w:cs="Poppins Medium"/>
                      <w:color w:val="FFFFFF" w:themeColor="background1"/>
                      <w:sz w:val="44"/>
                      <w:szCs w:val="44"/>
                    </w:rPr>
                    <w:t>EDITION</w:t>
                  </w:r>
                </w:p>
              </w:txbxContent>
            </v:textbox>
          </v:shape>
        </w:pict>
      </w:r>
      <w:r>
        <w:rPr>
          <w:noProof/>
        </w:rPr>
        <w:pict w14:anchorId="24B2FF0E">
          <v:shape id="_x0000_s1094" type="#_x0000_t202" style="position:absolute;margin-left:35.25pt;margin-top:738pt;width:367.2pt;height:21.6pt;z-index:251691008;mso-position-horizontal-relative:text;mso-position-vertical-relative:text" filled="f" fillcolor="#923743" stroked="f">
            <v:textbox style="mso-next-textbox:#_x0000_s1094" inset="0,0,0,0">
              <w:txbxContent>
                <w:p w14:paraId="14E66B29" w14:textId="77777777" w:rsidR="003D3CA8" w:rsidRPr="003D3CA8" w:rsidRDefault="003D3CA8" w:rsidP="003D3CA8">
                  <w:pPr>
                    <w:rPr>
                      <w:rFonts w:ascii="Alberta Italic" w:hAnsi="Alberta Italic"/>
                      <w:color w:val="FFFFFF" w:themeColor="background1"/>
                      <w:szCs w:val="40"/>
                    </w:rPr>
                  </w:pPr>
                  <w:r w:rsidRPr="003D3CA8">
                    <w:rPr>
                      <w:rFonts w:ascii="Alberta Italic" w:eastAsia="SimSun" w:hAnsi="Alberta Italic" w:cs="Poppins Medium"/>
                      <w:color w:val="FFFFFF" w:themeColor="background1"/>
                      <w:sz w:val="40"/>
                      <w:szCs w:val="40"/>
                    </w:rPr>
                    <w:t>More information about the author.</w:t>
                  </w:r>
                </w:p>
              </w:txbxContent>
            </v:textbox>
          </v:shape>
        </w:pict>
      </w:r>
      <w:r>
        <w:rPr>
          <w:noProof/>
        </w:rPr>
        <w:pict w14:anchorId="01EF85BF">
          <v:shape id="_x0000_s1079" type="#_x0000_t202" style="position:absolute;margin-left:35.25pt;margin-top:711.75pt;width:367.2pt;height:21.6pt;z-index:251683840;mso-position-horizontal-relative:text;mso-position-vertical-relative:text" filled="f" fillcolor="#923743" stroked="f">
            <v:textbox style="mso-next-textbox:#_x0000_s1079" inset="0,0,0,0">
              <w:txbxContent>
                <w:p w14:paraId="18E3BE10" w14:textId="77777777" w:rsidR="00B9572B" w:rsidRPr="003D3CA8" w:rsidRDefault="008D6AB5" w:rsidP="003D3CA8">
                  <w:pPr>
                    <w:rPr>
                      <w:rFonts w:ascii="Alberta" w:hAnsi="Alberta"/>
                      <w:color w:val="FFFFFF" w:themeColor="background1"/>
                      <w:sz w:val="40"/>
                      <w:szCs w:val="40"/>
                    </w:rPr>
                  </w:pPr>
                  <w:r w:rsidRPr="003D3CA8">
                    <w:rPr>
                      <w:rFonts w:ascii="Alberta" w:eastAsia="SimSun" w:hAnsi="Alberta" w:cs="Poppins Medium"/>
                      <w:color w:val="FFFFFF" w:themeColor="background1"/>
                      <w:sz w:val="40"/>
                      <w:szCs w:val="40"/>
                    </w:rPr>
                    <w:t xml:space="preserve">AUTHOR BY: </w:t>
                  </w:r>
                  <w:r w:rsidRPr="003D3CA8">
                    <w:rPr>
                      <w:rFonts w:ascii="Alberta" w:eastAsia="SimSun" w:hAnsi="Alberta" w:cs="Poppins Medium"/>
                      <w:color w:val="FDCD08"/>
                      <w:sz w:val="40"/>
                      <w:szCs w:val="40"/>
                    </w:rPr>
                    <w:t>LOREM IPSUM</w:t>
                  </w:r>
                </w:p>
              </w:txbxContent>
            </v:textbox>
          </v:shape>
        </w:pict>
      </w:r>
      <w:r>
        <w:rPr>
          <w:noProof/>
        </w:rPr>
        <w:pict w14:anchorId="5CEAA9B5">
          <v:shape id="_x0000_s1095" type="#_x0000_t202" style="position:absolute;margin-left:559.5pt;margin-top:390.3pt;width:21.6pt;height:367.2pt;z-index:251692032;mso-position-horizontal-relative:text;mso-position-vertical-relative:text" filled="f" fillcolor="#923743" stroked="f">
            <v:textbox style="layout-flow:vertical;mso-layout-flow-alt:bottom-to-top;mso-next-textbox:#_x0000_s1095" inset="0,0,0,0">
              <w:txbxContent>
                <w:p w14:paraId="21AFF9E5" w14:textId="77777777" w:rsidR="003D3CA8" w:rsidRPr="003D3CA8" w:rsidRDefault="008D6AB5" w:rsidP="003D3CA8">
                  <w:pPr>
                    <w:rPr>
                      <w:color w:val="FFFFFF" w:themeColor="background1"/>
                      <w:szCs w:val="40"/>
                    </w:rPr>
                  </w:pPr>
                  <w:r w:rsidRPr="003D3CA8">
                    <w:rPr>
                      <w:rFonts w:ascii="Alberta" w:eastAsia="SimSun" w:hAnsi="Alberta" w:cs="Poppins Medium"/>
                      <w:color w:val="FFFFFF" w:themeColor="background1"/>
                      <w:sz w:val="40"/>
                      <w:szCs w:val="40"/>
                    </w:rPr>
                    <w:t>LOREM IPSUM IS SIMPLY DUMMY TEXT.</w:t>
                  </w:r>
                </w:p>
              </w:txbxContent>
            </v:textbox>
          </v:shape>
        </w:pict>
      </w:r>
      <w:r>
        <w:rPr>
          <w:noProof/>
        </w:rPr>
        <w:pict w14:anchorId="317D5CE0">
          <v:shape id="_x0000_s1096" type="#_x0000_t202" style="position:absolute;margin-left:57.75pt;margin-top:579pt;width:496.95pt;height:50.4pt;z-index:251693056;mso-position-horizontal-relative:text;mso-position-vertical-relative:text" filled="f" fillcolor="#923743" stroked="f">
            <v:textbox style="mso-next-textbox:#_x0000_s1096" inset="0,0,0,0">
              <w:txbxContent>
                <w:p w14:paraId="1F16B5A7" w14:textId="77777777" w:rsidR="003D3CA8" w:rsidRPr="003D3CA8" w:rsidRDefault="008D6AB5" w:rsidP="003D3CA8">
                  <w:pPr>
                    <w:jc w:val="center"/>
                    <w:rPr>
                      <w:color w:val="FFFFFF" w:themeColor="background1"/>
                      <w:szCs w:val="40"/>
                    </w:rPr>
                  </w:pPr>
                  <w:r w:rsidRPr="003D3CA8">
                    <w:rPr>
                      <w:rFonts w:ascii="Alberta" w:eastAsia="SimSun" w:hAnsi="Alberta" w:cs="Poppins Medium"/>
                      <w:color w:val="FFFFFF" w:themeColor="background1"/>
                      <w:sz w:val="40"/>
                      <w:szCs w:val="40"/>
                    </w:rPr>
                    <w:t>LOREM IPSUM DOLOR SIT AMET CONSECTETUR        ADIPISCING ELIT IN VARIUS SEM.</w:t>
                  </w: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lberta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lberta Italic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32262"/>
    <w:rsid w:val="000677D4"/>
    <w:rsid w:val="001115A1"/>
    <w:rsid w:val="00113B6E"/>
    <w:rsid w:val="00151888"/>
    <w:rsid w:val="00184C5F"/>
    <w:rsid w:val="001A5EE4"/>
    <w:rsid w:val="00224D55"/>
    <w:rsid w:val="00265045"/>
    <w:rsid w:val="0028159C"/>
    <w:rsid w:val="00307495"/>
    <w:rsid w:val="00323CB6"/>
    <w:rsid w:val="00340D13"/>
    <w:rsid w:val="0037733F"/>
    <w:rsid w:val="00394A7E"/>
    <w:rsid w:val="003A769B"/>
    <w:rsid w:val="003C2F67"/>
    <w:rsid w:val="003D3CA8"/>
    <w:rsid w:val="00435281"/>
    <w:rsid w:val="00445045"/>
    <w:rsid w:val="004C1918"/>
    <w:rsid w:val="005E129D"/>
    <w:rsid w:val="0060542F"/>
    <w:rsid w:val="006060BD"/>
    <w:rsid w:val="00711E2C"/>
    <w:rsid w:val="00720D32"/>
    <w:rsid w:val="007354F9"/>
    <w:rsid w:val="00737C0D"/>
    <w:rsid w:val="007648D0"/>
    <w:rsid w:val="007E6D4C"/>
    <w:rsid w:val="008053B1"/>
    <w:rsid w:val="00825554"/>
    <w:rsid w:val="00825760"/>
    <w:rsid w:val="008560B4"/>
    <w:rsid w:val="00864D64"/>
    <w:rsid w:val="008D6AB5"/>
    <w:rsid w:val="009D313A"/>
    <w:rsid w:val="009E114C"/>
    <w:rsid w:val="009F2986"/>
    <w:rsid w:val="00A67985"/>
    <w:rsid w:val="00AC7206"/>
    <w:rsid w:val="00AC7715"/>
    <w:rsid w:val="00AF5F73"/>
    <w:rsid w:val="00AF7055"/>
    <w:rsid w:val="00B66D04"/>
    <w:rsid w:val="00B867FC"/>
    <w:rsid w:val="00B9572B"/>
    <w:rsid w:val="00BC3B7C"/>
    <w:rsid w:val="00D12BE3"/>
    <w:rsid w:val="00D36CAF"/>
    <w:rsid w:val="00D508FC"/>
    <w:rsid w:val="00D616B2"/>
    <w:rsid w:val="00D64EB2"/>
    <w:rsid w:val="00D81BC8"/>
    <w:rsid w:val="00DA411C"/>
    <w:rsid w:val="00DB72CD"/>
    <w:rsid w:val="00DD1486"/>
    <w:rsid w:val="00DF0878"/>
    <w:rsid w:val="00DF1220"/>
    <w:rsid w:val="00E47FEA"/>
    <w:rsid w:val="00E51D1C"/>
    <w:rsid w:val="00E76388"/>
    <w:rsid w:val="00E77BAC"/>
    <w:rsid w:val="00FA5F09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97">
      <o:colormru v:ext="edit" colors="#923743,#d5d5d5"/>
    </o:shapedefaults>
    <o:shapelayout v:ext="edit">
      <o:idmap v:ext="edit" data="1"/>
    </o:shapelayout>
  </w:shapeDefaults>
  <w:decimalSymbol w:val="."/>
  <w:listSeparator w:val=","/>
  <w14:docId w14:val="466E1D2B"/>
  <w15:docId w15:val="{7C6D3CB1-DF81-45D1-8D5F-0B67E62228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220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34</cp:revision>
  <dcterms:created xsi:type="dcterms:W3CDTF">2017-03-22T06:36:00Z</dcterms:created>
  <dcterms:modified xsi:type="dcterms:W3CDTF">2021-04-10T09:22:00Z</dcterms:modified>
</cp:coreProperties>
</file>